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77" w:rsidRDefault="00616077" w:rsidP="00616077">
      <w:pPr>
        <w:pStyle w:val="Encabezado"/>
        <w:jc w:val="center"/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-551815</wp:posOffset>
            </wp:positionV>
            <wp:extent cx="1542415" cy="635635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077" w:rsidRPr="00616077" w:rsidRDefault="00616077" w:rsidP="00616077">
      <w:pPr>
        <w:jc w:val="center"/>
        <w:rPr>
          <w:rFonts w:ascii="Script MT Bold" w:hAnsi="Script MT Bold"/>
          <w:color w:val="339966"/>
          <w:sz w:val="36"/>
          <w:szCs w:val="44"/>
        </w:rPr>
      </w:pPr>
      <w:r w:rsidRPr="00616077">
        <w:rPr>
          <w:rFonts w:ascii="Script MT Bold" w:hAnsi="Script MT Bold"/>
          <w:color w:val="339966"/>
          <w:sz w:val="36"/>
          <w:szCs w:val="44"/>
        </w:rPr>
        <w:t>Comunidad Islámica de Colombia</w:t>
      </w:r>
    </w:p>
    <w:p w:rsidR="00616077" w:rsidRPr="00616077" w:rsidRDefault="00616077" w:rsidP="00616077">
      <w:pPr>
        <w:jc w:val="center"/>
        <w:rPr>
          <w:rFonts w:ascii="Arial" w:hAnsi="Arial" w:cs="Arial"/>
          <w:color w:val="339966"/>
          <w:sz w:val="18"/>
        </w:rPr>
      </w:pPr>
      <w:r w:rsidRPr="00616077">
        <w:rPr>
          <w:rFonts w:ascii="Arial" w:hAnsi="Arial" w:cs="Arial"/>
          <w:color w:val="339966"/>
          <w:sz w:val="18"/>
        </w:rPr>
        <w:t>Personería Jurídica No. 005365 de Diciembre de 1979 NIT.900007289</w:t>
      </w:r>
    </w:p>
    <w:p w:rsidR="00616077" w:rsidRPr="00616077" w:rsidRDefault="00616077" w:rsidP="00616077">
      <w:pPr>
        <w:jc w:val="center"/>
        <w:rPr>
          <w:rFonts w:ascii="Arial" w:hAnsi="Arial" w:cs="Arial"/>
          <w:color w:val="339966"/>
          <w:sz w:val="18"/>
        </w:rPr>
      </w:pPr>
      <w:r w:rsidRPr="00616077">
        <w:rPr>
          <w:rFonts w:ascii="Arial" w:hAnsi="Arial" w:cs="Arial"/>
          <w:color w:val="339966"/>
          <w:sz w:val="18"/>
        </w:rPr>
        <w:t>IMAM-PRESIDENTE OSCAR VALENCIA POTES (MUNIR) Guía Espiritual</w:t>
      </w:r>
    </w:p>
    <w:p w:rsidR="00713B75" w:rsidRPr="00E44A60" w:rsidRDefault="00E44A60" w:rsidP="00E44A60">
      <w:pPr>
        <w:jc w:val="center"/>
        <w:rPr>
          <w:b/>
          <w:sz w:val="28"/>
        </w:rPr>
      </w:pPr>
      <w:r w:rsidRPr="00E44A60">
        <w:rPr>
          <w:b/>
          <w:sz w:val="28"/>
        </w:rPr>
        <w:t>EN EL NOMBRE DEL ALTISIMO</w:t>
      </w:r>
    </w:p>
    <w:p w:rsidR="00E44A60" w:rsidRPr="00E44A60" w:rsidRDefault="00E44A60" w:rsidP="00E44A60">
      <w:pPr>
        <w:jc w:val="center"/>
        <w:rPr>
          <w:b/>
          <w:sz w:val="28"/>
        </w:rPr>
      </w:pPr>
    </w:p>
    <w:p w:rsidR="00E44A60" w:rsidRPr="00E44A60" w:rsidRDefault="00E44A60" w:rsidP="00E44A60">
      <w:pPr>
        <w:jc w:val="center"/>
        <w:rPr>
          <w:b/>
          <w:sz w:val="28"/>
        </w:rPr>
      </w:pPr>
      <w:r w:rsidRPr="00E44A60">
        <w:rPr>
          <w:b/>
          <w:sz w:val="28"/>
        </w:rPr>
        <w:t>MI ÚLTIMA VOLUNTAD</w:t>
      </w:r>
    </w:p>
    <w:p w:rsidR="00E44A60" w:rsidRPr="00E44A60" w:rsidRDefault="00E44A60" w:rsidP="00E44A60">
      <w:pPr>
        <w:jc w:val="center"/>
        <w:rPr>
          <w:b/>
          <w:sz w:val="24"/>
        </w:rPr>
      </w:pPr>
    </w:p>
    <w:p w:rsidR="00E44A60" w:rsidRDefault="00E44A60" w:rsidP="00E44A60">
      <w:pPr>
        <w:jc w:val="both"/>
      </w:pPr>
      <w:r>
        <w:t xml:space="preserve">YO______________________________________ IDENTIFICADO CON CEDULA DE CIUDADANÍA. EXTRANJERÍA O PASAPORTE N° </w:t>
      </w:r>
      <w:r w:rsidR="00616077">
        <w:t>________________</w:t>
      </w:r>
      <w:r>
        <w:t xml:space="preserve">MIEMBRO DE LA COMUNIDAD ISLÁMICA DE COLOMBIA EN USO DE MIS FACULTADES LEGALES Y CON PERFECTO ESTADO DE MIS FACULTADES MENTALES DEJO POR ESCRITO Y FIRMADO </w:t>
      </w:r>
      <w:r w:rsidRPr="00616077">
        <w:rPr>
          <w:b/>
        </w:rPr>
        <w:t>MI ÚLTIMA VOLUNTAD</w:t>
      </w:r>
      <w:r>
        <w:t xml:space="preserve"> PARA EL DÍA DE MI MUERTE:</w:t>
      </w:r>
    </w:p>
    <w:p w:rsidR="00E44A60" w:rsidRDefault="00E44A60" w:rsidP="00E44A60">
      <w:pPr>
        <w:jc w:val="both"/>
      </w:pPr>
      <w:r>
        <w:t>“QUE TODOS LOS RITUALES MORTUORIOS (BAÑO, MORTAJA, ORACIÓN, ENTIERRO) QUEDEN A DISPOSICIÓN DE LA COMUNIDAD ISLÁMICA DE COLOMBIA.</w:t>
      </w:r>
    </w:p>
    <w:p w:rsidR="00E44A60" w:rsidRDefault="00E44A60" w:rsidP="00E44A60">
      <w:pPr>
        <w:jc w:val="both"/>
      </w:pPr>
      <w:r>
        <w:t>QUE ES MI VOLUNTAD EXPRESA QUE NO SE ME PRACTIQUE OTRO TIPO DE RITO DISTINTO AL ISLÁMICO.</w:t>
      </w:r>
    </w:p>
    <w:p w:rsidR="00E44A60" w:rsidRDefault="00E44A60" w:rsidP="00E44A60">
      <w:pPr>
        <w:jc w:val="both"/>
      </w:pPr>
      <w:r>
        <w:t>QUE NINGÚN FAMILIAR (CÓNYUGE, PADRES, HIJOS HERMANOS, PRIMOS O CUALQUIER OTRA PERSONA CERCANA) TIENE DER</w:t>
      </w:r>
      <w:r w:rsidR="00616077">
        <w:t xml:space="preserve">ECHO A RECLAMAR MIS RESTOS MORTUORIOS, </w:t>
      </w:r>
      <w:r>
        <w:t>OPONERSE A</w:t>
      </w:r>
      <w:r w:rsidR="00616077">
        <w:t xml:space="preserve"> ESTA MI ÚLTIMA VOLUNTAD, </w:t>
      </w:r>
      <w:r>
        <w:t>ENTRAR EN CONFRONTACIÓN CON LOS HERMANOS MUSULMANES POR ESTE ASUNTO O MOSTRARSE HOSTIL CON ELLOS.</w:t>
      </w:r>
    </w:p>
    <w:p w:rsidR="00E44A60" w:rsidRDefault="00616077" w:rsidP="00E44A60">
      <w:pPr>
        <w:jc w:val="both"/>
      </w:pPr>
      <w:r>
        <w:t>“</w:t>
      </w:r>
      <w:r w:rsidR="00E44A60">
        <w:t>LES PIDO SU COLABORACIÓN COMEDIDA EN TODO LO QUE ELLOS NECESITASEN PARA LLEVAR A BUEN TERMINO ESTA MI ULTIMA VOLUNTAD Y ASÍ YO PUEDA DESCANSAR EN PAZ”.</w:t>
      </w:r>
    </w:p>
    <w:p w:rsidR="00E44A60" w:rsidRDefault="00E44A60" w:rsidP="00E44A60">
      <w:pPr>
        <w:jc w:val="both"/>
      </w:pPr>
    </w:p>
    <w:p w:rsidR="00E44A60" w:rsidRDefault="00E44A60" w:rsidP="00E44A60">
      <w:pPr>
        <w:jc w:val="both"/>
      </w:pPr>
      <w:r>
        <w:t>FIRMADO EN BUENAVENTURA A LOS _____ DÍAS DEL MES DE _______________ DEL AÑO___________</w:t>
      </w:r>
    </w:p>
    <w:p w:rsidR="00E44A60" w:rsidRDefault="00E44A60" w:rsidP="00E44A60">
      <w:pPr>
        <w:jc w:val="both"/>
      </w:pPr>
    </w:p>
    <w:p w:rsidR="00E44A60" w:rsidRDefault="00E44A60" w:rsidP="00E44A60">
      <w:pPr>
        <w:jc w:val="both"/>
      </w:pPr>
    </w:p>
    <w:p w:rsidR="00E44A60" w:rsidRDefault="00E44A60" w:rsidP="00E44A60">
      <w:pPr>
        <w:jc w:val="both"/>
      </w:pPr>
      <w:r>
        <w:t>________________</w:t>
      </w:r>
    </w:p>
    <w:p w:rsidR="00E44A60" w:rsidRDefault="00E44A60" w:rsidP="00E44A60">
      <w:pPr>
        <w:jc w:val="both"/>
      </w:pPr>
      <w:r>
        <w:t>C.C N°</w:t>
      </w:r>
    </w:p>
    <w:sectPr w:rsidR="00E44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60"/>
    <w:rsid w:val="00382E1E"/>
    <w:rsid w:val="00616077"/>
    <w:rsid w:val="00713B75"/>
    <w:rsid w:val="00E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160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160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160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160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Montano</dc:creator>
  <cp:lastModifiedBy>Abdul Montano</cp:lastModifiedBy>
  <cp:revision>2</cp:revision>
  <dcterms:created xsi:type="dcterms:W3CDTF">2012-10-13T20:42:00Z</dcterms:created>
  <dcterms:modified xsi:type="dcterms:W3CDTF">2012-10-13T20:42:00Z</dcterms:modified>
</cp:coreProperties>
</file>